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820" w:type="dxa"/>
        <w:tblLook w:val="04A0" w:firstRow="1" w:lastRow="0" w:firstColumn="1" w:lastColumn="0" w:noHBand="0" w:noVBand="1"/>
      </w:tblPr>
      <w:tblGrid>
        <w:gridCol w:w="1360"/>
        <w:gridCol w:w="2980"/>
        <w:gridCol w:w="1480"/>
      </w:tblGrid>
      <w:tr w:rsidR="00E9234E" w:rsidRPr="00E9234E" w14:paraId="2D65D20E" w14:textId="77777777" w:rsidTr="00E9234E">
        <w:trPr>
          <w:trHeight w:val="585"/>
        </w:trPr>
        <w:tc>
          <w:tcPr>
            <w:tcW w:w="5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4174802B" w14:textId="77777777" w:rsidR="00E9234E" w:rsidRPr="00E9234E" w:rsidRDefault="00E9234E" w:rsidP="00E9234E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  <w:t>2024/2025 Parish Council expenditure items over £100</w:t>
            </w:r>
          </w:p>
        </w:tc>
      </w:tr>
      <w:tr w:rsidR="00E9234E" w:rsidRPr="00E9234E" w14:paraId="2655EC82" w14:textId="77777777" w:rsidTr="00E9234E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83429" w14:textId="77777777" w:rsidR="00E9234E" w:rsidRPr="00E9234E" w:rsidRDefault="00E9234E" w:rsidP="00E9234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11-Apr-24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5D0E7" w14:textId="77777777" w:rsidR="00E9234E" w:rsidRPr="00E9234E" w:rsidRDefault="00E9234E" w:rsidP="00E9234E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KALC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BF6C0" w14:textId="77777777" w:rsidR="00E9234E" w:rsidRPr="00E9234E" w:rsidRDefault="00E9234E" w:rsidP="00E9234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£181.44</w:t>
            </w:r>
          </w:p>
        </w:tc>
      </w:tr>
      <w:tr w:rsidR="00E9234E" w:rsidRPr="00E9234E" w14:paraId="44B047D8" w14:textId="77777777" w:rsidTr="00E9234E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EF903" w14:textId="77777777" w:rsidR="00E9234E" w:rsidRPr="00E9234E" w:rsidRDefault="00E9234E" w:rsidP="00E9234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26-Apr-24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3D45C" w14:textId="77777777" w:rsidR="00E9234E" w:rsidRPr="00E9234E" w:rsidRDefault="00E9234E" w:rsidP="00E9234E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STAFF SALARY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6B951" w14:textId="77777777" w:rsidR="00E9234E" w:rsidRPr="00E9234E" w:rsidRDefault="00E9234E" w:rsidP="00E9234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£265.30</w:t>
            </w:r>
          </w:p>
        </w:tc>
      </w:tr>
      <w:tr w:rsidR="00E9234E" w:rsidRPr="00E9234E" w14:paraId="5B254EB0" w14:textId="77777777" w:rsidTr="00E9234E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10734" w14:textId="77777777" w:rsidR="00E9234E" w:rsidRPr="00E9234E" w:rsidRDefault="00E9234E" w:rsidP="00E9234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13-May-24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E38A6" w14:textId="77777777" w:rsidR="00E9234E" w:rsidRPr="00E9234E" w:rsidRDefault="00E9234E" w:rsidP="00E9234E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PATRICIA HEATHFIELD AUDIT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FFB38" w14:textId="77777777" w:rsidR="00E9234E" w:rsidRPr="00E9234E" w:rsidRDefault="00E9234E" w:rsidP="00E9234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£125.00</w:t>
            </w:r>
          </w:p>
        </w:tc>
      </w:tr>
      <w:tr w:rsidR="00E9234E" w:rsidRPr="00E9234E" w14:paraId="3479F3E4" w14:textId="77777777" w:rsidTr="00E9234E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88A62" w14:textId="77777777" w:rsidR="00E9234E" w:rsidRPr="00E9234E" w:rsidRDefault="00E9234E" w:rsidP="00E9234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28-May-24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1A047" w14:textId="77777777" w:rsidR="00E9234E" w:rsidRPr="00E9234E" w:rsidRDefault="00E9234E" w:rsidP="00E9234E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STAFF SALARY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E92FE" w14:textId="77777777" w:rsidR="00E9234E" w:rsidRPr="00E9234E" w:rsidRDefault="00E9234E" w:rsidP="00E9234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£265.23</w:t>
            </w:r>
          </w:p>
        </w:tc>
      </w:tr>
      <w:tr w:rsidR="00E9234E" w:rsidRPr="00E9234E" w14:paraId="3F59BF58" w14:textId="77777777" w:rsidTr="00E9234E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E2E98" w14:textId="77777777" w:rsidR="00E9234E" w:rsidRPr="00E9234E" w:rsidRDefault="00E9234E" w:rsidP="00E9234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19-Jun-24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E62F8" w14:textId="77777777" w:rsidR="00E9234E" w:rsidRPr="00E9234E" w:rsidRDefault="00E9234E" w:rsidP="00E9234E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PAYE HMRC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7B78F" w14:textId="77777777" w:rsidR="00E9234E" w:rsidRPr="00E9234E" w:rsidRDefault="00E9234E" w:rsidP="00E9234E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£198.80</w:t>
            </w:r>
          </w:p>
        </w:tc>
      </w:tr>
      <w:tr w:rsidR="00E9234E" w:rsidRPr="00E9234E" w14:paraId="7357C882" w14:textId="77777777" w:rsidTr="00E9234E">
        <w:trPr>
          <w:trHeight w:val="39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E5700" w14:textId="77777777" w:rsidR="00E9234E" w:rsidRPr="00E9234E" w:rsidRDefault="00E9234E" w:rsidP="00E9234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25-Jun-24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C9881" w14:textId="77777777" w:rsidR="00E9234E" w:rsidRPr="00E9234E" w:rsidRDefault="00E9234E" w:rsidP="00E9234E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W BLIGH CEMETERY/BUS SHELTERS WORKS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3704C" w14:textId="77777777" w:rsidR="00E9234E" w:rsidRPr="00E9234E" w:rsidRDefault="00E9234E" w:rsidP="00E9234E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£575.00</w:t>
            </w:r>
          </w:p>
        </w:tc>
      </w:tr>
      <w:tr w:rsidR="00E9234E" w:rsidRPr="00E9234E" w14:paraId="060E1790" w14:textId="77777777" w:rsidTr="00E9234E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40636" w14:textId="77777777" w:rsidR="00E9234E" w:rsidRPr="00E9234E" w:rsidRDefault="00E9234E" w:rsidP="00E9234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26-Jun-24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EF725" w14:textId="77777777" w:rsidR="00E9234E" w:rsidRPr="00E9234E" w:rsidRDefault="00E9234E" w:rsidP="00E9234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STAFF SALARY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C22C2" w14:textId="77777777" w:rsidR="00E9234E" w:rsidRPr="00E9234E" w:rsidRDefault="00E9234E" w:rsidP="00E9234E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£265.03</w:t>
            </w:r>
          </w:p>
        </w:tc>
      </w:tr>
      <w:tr w:rsidR="00E9234E" w:rsidRPr="00E9234E" w14:paraId="32D95793" w14:textId="77777777" w:rsidTr="00E9234E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AB3CC" w14:textId="77777777" w:rsidR="00E9234E" w:rsidRPr="00E9234E" w:rsidRDefault="00E9234E" w:rsidP="00E9234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01-Jul-24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073B2" w14:textId="77777777" w:rsidR="00E9234E" w:rsidRPr="00E9234E" w:rsidRDefault="00E9234E" w:rsidP="00E9234E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JRB DOG POO BAGS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364A8" w14:textId="77777777" w:rsidR="00E9234E" w:rsidRPr="00E9234E" w:rsidRDefault="00E9234E" w:rsidP="00E9234E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£133.86</w:t>
            </w:r>
          </w:p>
        </w:tc>
      </w:tr>
      <w:tr w:rsidR="00E9234E" w:rsidRPr="00E9234E" w14:paraId="27123386" w14:textId="77777777" w:rsidTr="00E9234E">
        <w:trPr>
          <w:trHeight w:val="30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1745F" w14:textId="77777777" w:rsidR="00E9234E" w:rsidRPr="00E9234E" w:rsidRDefault="00E9234E" w:rsidP="00E9234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17-Jul-24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A55C6" w14:textId="77777777" w:rsidR="00E9234E" w:rsidRPr="00E9234E" w:rsidRDefault="00E9234E" w:rsidP="00E9234E">
            <w:pPr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ZURICH INSURANCE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97108" w14:textId="77777777" w:rsidR="00E9234E" w:rsidRPr="00E9234E" w:rsidRDefault="00E9234E" w:rsidP="00E9234E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£264.00</w:t>
            </w:r>
          </w:p>
        </w:tc>
      </w:tr>
      <w:tr w:rsidR="00E9234E" w:rsidRPr="00E9234E" w14:paraId="3944F23B" w14:textId="77777777" w:rsidTr="00E9234E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F59A6" w14:textId="77777777" w:rsidR="00E9234E" w:rsidRPr="00E9234E" w:rsidRDefault="00E9234E" w:rsidP="00E9234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26-Jul-24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EF118" w14:textId="77777777" w:rsidR="00E9234E" w:rsidRPr="00E9234E" w:rsidRDefault="00E9234E" w:rsidP="00E9234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STAFF SALARY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23F9" w14:textId="77777777" w:rsidR="00E9234E" w:rsidRPr="00E9234E" w:rsidRDefault="00E9234E" w:rsidP="00E9234E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£265.23</w:t>
            </w:r>
          </w:p>
        </w:tc>
      </w:tr>
      <w:tr w:rsidR="00E9234E" w:rsidRPr="00E9234E" w14:paraId="61B3F323" w14:textId="77777777" w:rsidTr="00E9234E">
        <w:trPr>
          <w:trHeight w:val="300"/>
        </w:trPr>
        <w:tc>
          <w:tcPr>
            <w:tcW w:w="13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D950E" w14:textId="77777777" w:rsidR="00E9234E" w:rsidRPr="00E9234E" w:rsidRDefault="00E9234E" w:rsidP="00E9234E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27-Aug-24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C08D7" w14:textId="77777777" w:rsidR="00E9234E" w:rsidRPr="00E9234E" w:rsidRDefault="00E9234E" w:rsidP="00E9234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STAFF SALARY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BCFE8" w14:textId="77777777" w:rsidR="00E9234E" w:rsidRPr="00E9234E" w:rsidRDefault="00E9234E" w:rsidP="00E9234E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234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£265.03</w:t>
            </w:r>
          </w:p>
        </w:tc>
      </w:tr>
    </w:tbl>
    <w:p w14:paraId="457FB992" w14:textId="21F2A9D8" w:rsidR="00204D94" w:rsidRPr="00E9234E" w:rsidRDefault="00204D94" w:rsidP="00E9234E"/>
    <w:sectPr w:rsidR="00204D94" w:rsidRPr="00E923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1C8"/>
    <w:rsid w:val="000D35E6"/>
    <w:rsid w:val="00204D94"/>
    <w:rsid w:val="002706BC"/>
    <w:rsid w:val="006A25A2"/>
    <w:rsid w:val="00766548"/>
    <w:rsid w:val="007D5621"/>
    <w:rsid w:val="00BB0E76"/>
    <w:rsid w:val="00C921C8"/>
    <w:rsid w:val="00E9234E"/>
    <w:rsid w:val="00EF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EB70A"/>
  <w15:chartTrackingRefBased/>
  <w15:docId w15:val="{1592F4CE-AFB2-4833-98E4-EA77B7C94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21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21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21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21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21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21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21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21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21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1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21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21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21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21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21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21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21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21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21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1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21C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21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21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21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21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21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1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1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21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97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Clerk</dc:creator>
  <cp:keywords/>
  <dc:description/>
  <cp:lastModifiedBy>Clerk Clerk</cp:lastModifiedBy>
  <cp:revision>3</cp:revision>
  <dcterms:created xsi:type="dcterms:W3CDTF">2024-09-04T09:18:00Z</dcterms:created>
  <dcterms:modified xsi:type="dcterms:W3CDTF">2024-09-04T09:19:00Z</dcterms:modified>
</cp:coreProperties>
</file>